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60"/>
        <w:gridCol w:w="816"/>
        <w:gridCol w:w="722"/>
        <w:gridCol w:w="737"/>
        <w:gridCol w:w="812"/>
        <w:gridCol w:w="738"/>
        <w:gridCol w:w="715"/>
        <w:gridCol w:w="812"/>
        <w:gridCol w:w="764"/>
        <w:gridCol w:w="709"/>
        <w:gridCol w:w="810"/>
        <w:gridCol w:w="734"/>
        <w:gridCol w:w="691"/>
        <w:gridCol w:w="811"/>
        <w:gridCol w:w="695"/>
      </w:tblGrid>
      <w:tr w:rsidR="00C93E8E" w:rsidRPr="00CD6CB6" w14:paraId="3EE3719B" w14:textId="77777777" w:rsidTr="003771BD">
        <w:trPr>
          <w:trHeight w:val="395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CD6CB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Lunes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</w:tcPr>
          <w:p w14:paraId="1E975C5C" w14:textId="77777777" w:rsidR="00C93E8E" w:rsidRPr="00CD6CB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Martes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14:paraId="2FBEE680" w14:textId="77777777" w:rsidR="00C93E8E" w:rsidRPr="00CD6CB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Miércoles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499D955D" w14:textId="407B16C8" w:rsidR="00C93E8E" w:rsidRPr="00CD6CB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Jueves</w:t>
            </w:r>
          </w:p>
        </w:tc>
        <w:tc>
          <w:tcPr>
            <w:tcW w:w="2200" w:type="dxa"/>
            <w:gridSpan w:val="3"/>
            <w:shd w:val="clear" w:color="auto" w:fill="F2F2F2" w:themeFill="background1" w:themeFillShade="F2"/>
          </w:tcPr>
          <w:p w14:paraId="3D77FAF6" w14:textId="77777777" w:rsidR="00C93E8E" w:rsidRPr="00CD6CB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Viernes</w:t>
            </w:r>
          </w:p>
        </w:tc>
      </w:tr>
      <w:tr w:rsidR="0008319D" w:rsidRPr="00CD6CB6" w14:paraId="417D5BA4" w14:textId="77777777" w:rsidTr="003771BD">
        <w:trPr>
          <w:trHeight w:val="1562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0775785" w14:textId="10A7D9BA" w:rsidR="002933F7" w:rsidRPr="00CD6CB6" w:rsidRDefault="0008319D" w:rsidP="00293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 </w:t>
            </w:r>
            <w:proofErr w:type="gramStart"/>
            <w:r w:rsidR="002933F7" w:rsidRPr="00CD6CB6">
              <w:rPr>
                <w:rFonts w:ascii="Times New Roman" w:hAnsi="Times New Roman" w:cs="Times New Roman"/>
                <w:sz w:val="26"/>
                <w:szCs w:val="26"/>
              </w:rPr>
              <w:t>Pollo</w:t>
            </w:r>
            <w:proofErr w:type="gramEnd"/>
            <w:r w:rsidR="006664A4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relleno</w:t>
            </w:r>
            <w:r w:rsidR="002933F7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(460)</w:t>
            </w:r>
          </w:p>
          <w:p w14:paraId="5DC1ADF4" w14:textId="77777777" w:rsidR="006E1782" w:rsidRDefault="002933F7" w:rsidP="00293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Orzo y </w:t>
            </w:r>
          </w:p>
          <w:p w14:paraId="4D65335A" w14:textId="397522B8" w:rsidR="002933F7" w:rsidRPr="00CD6CB6" w:rsidRDefault="002933F7" w:rsidP="00293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guisantes (45)</w:t>
            </w:r>
          </w:p>
          <w:p w14:paraId="3E6FD9B7" w14:textId="77777777" w:rsidR="002933F7" w:rsidRPr="00CD6CB6" w:rsidRDefault="002933F7" w:rsidP="00293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Remolachas (140)</w:t>
            </w:r>
          </w:p>
          <w:p w14:paraId="1582A4BD" w14:textId="72EC9CE8" w:rsidR="0008319D" w:rsidRPr="00CD6CB6" w:rsidRDefault="00682CF9" w:rsidP="00293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LS</w:t>
            </w:r>
          </w:p>
        </w:tc>
        <w:tc>
          <w:tcPr>
            <w:tcW w:w="2277" w:type="dxa"/>
            <w:gridSpan w:val="3"/>
          </w:tcPr>
          <w:p w14:paraId="7B09B19C" w14:textId="10F15DE0" w:rsidR="0008319D" w:rsidRPr="00CD6CB6" w:rsidRDefault="0008319D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 </w:t>
            </w:r>
            <w:proofErr w:type="spellStart"/>
            <w:r w:rsidR="006664A4" w:rsidRPr="00CD6CB6">
              <w:rPr>
                <w:rFonts w:ascii="Times New Roman" w:hAnsi="Times New Roman" w:cs="Times New Roman"/>
                <w:sz w:val="26"/>
                <w:szCs w:val="26"/>
              </w:rPr>
              <w:t>Frittata</w:t>
            </w:r>
            <w:proofErr w:type="spell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(140)</w:t>
            </w:r>
          </w:p>
          <w:p w14:paraId="3DEFA495" w14:textId="17ACE825" w:rsidR="0008319D" w:rsidRPr="00CD6CB6" w:rsidRDefault="006664A4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Papas </w:t>
            </w:r>
            <w:r w:rsidR="0008319D" w:rsidRPr="00CD6CB6">
              <w:rPr>
                <w:rFonts w:ascii="Times New Roman" w:hAnsi="Times New Roman" w:cs="Times New Roman"/>
                <w:sz w:val="26"/>
                <w:szCs w:val="26"/>
              </w:rPr>
              <w:t>asadas (5)</w:t>
            </w:r>
          </w:p>
          <w:p w14:paraId="4643FE07" w14:textId="77777777" w:rsidR="006E1782" w:rsidRDefault="0008319D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Capri </w:t>
            </w:r>
          </w:p>
          <w:p w14:paraId="2D89CC29" w14:textId="14EC3F45" w:rsidR="0008319D" w:rsidRPr="00CD6CB6" w:rsidRDefault="0008319D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Veget</w:t>
            </w:r>
            <w:r w:rsidR="006664A4" w:rsidRPr="00CD6CB6">
              <w:rPr>
                <w:rFonts w:ascii="Times New Roman" w:hAnsi="Times New Roman" w:cs="Times New Roman"/>
                <w:sz w:val="26"/>
                <w:szCs w:val="26"/>
              </w:rPr>
              <w:t>ales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(15)</w:t>
            </w:r>
          </w:p>
          <w:p w14:paraId="1A6A072E" w14:textId="73BFD640" w:rsidR="0008319D" w:rsidRPr="00CD6CB6" w:rsidRDefault="00682CF9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WW (165)</w:t>
            </w:r>
          </w:p>
          <w:p w14:paraId="4FF6938B" w14:textId="195A6106" w:rsidR="0008319D" w:rsidRPr="00CD6CB6" w:rsidRDefault="0008319D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Jugo (5)</w:t>
            </w:r>
          </w:p>
        </w:tc>
        <w:tc>
          <w:tcPr>
            <w:tcW w:w="2294" w:type="dxa"/>
            <w:gridSpan w:val="3"/>
          </w:tcPr>
          <w:p w14:paraId="77BF69DA" w14:textId="471351BF" w:rsidR="000E1553" w:rsidRPr="00CD6CB6" w:rsidRDefault="0008319D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 </w:t>
            </w:r>
            <w:proofErr w:type="gramStart"/>
            <w:r w:rsidR="006664A4"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avo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y</w:t>
            </w:r>
          </w:p>
          <w:p w14:paraId="72131480" w14:textId="3D31D6A6" w:rsidR="0008319D" w:rsidRPr="00CD6CB6" w:rsidRDefault="0008319D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Suizo (460)</w:t>
            </w:r>
          </w:p>
          <w:p w14:paraId="67CC0B8B" w14:textId="2A0ECD71" w:rsidR="0008319D" w:rsidRPr="00CD6CB6" w:rsidRDefault="00682CF9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Ensalada de maíz (85)</w:t>
            </w:r>
            <w:r w:rsidR="006E17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8319D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Ensalada </w:t>
            </w:r>
            <w:r w:rsidR="006664A4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verde </w:t>
            </w:r>
            <w:r w:rsidR="0008319D" w:rsidRPr="00CD6CB6">
              <w:rPr>
                <w:rFonts w:ascii="Times New Roman" w:hAnsi="Times New Roman" w:cs="Times New Roman"/>
                <w:sz w:val="26"/>
                <w:szCs w:val="26"/>
              </w:rPr>
              <w:t>(35)</w:t>
            </w:r>
          </w:p>
          <w:p w14:paraId="752802F9" w14:textId="15AB3C1E" w:rsidR="0008319D" w:rsidRPr="00CD6CB6" w:rsidRDefault="0008319D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de pita (160)</w:t>
            </w:r>
          </w:p>
        </w:tc>
        <w:tc>
          <w:tcPr>
            <w:tcW w:w="2256" w:type="dxa"/>
            <w:gridSpan w:val="3"/>
          </w:tcPr>
          <w:p w14:paraId="613C83BF" w14:textId="3B1F395A" w:rsidR="00F41CCC" w:rsidRPr="00CD6CB6" w:rsidRDefault="00F41CCC" w:rsidP="00F41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Chop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Suey americano (350)</w:t>
            </w:r>
          </w:p>
          <w:p w14:paraId="6997128C" w14:textId="77777777" w:rsidR="00F41CCC" w:rsidRPr="00CD6CB6" w:rsidRDefault="00F41CCC" w:rsidP="00F41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Coliflor (15)</w:t>
            </w:r>
          </w:p>
          <w:p w14:paraId="63AF6EBB" w14:textId="48F59960" w:rsidR="00F41CCC" w:rsidRPr="00CD6CB6" w:rsidRDefault="00682CF9" w:rsidP="00F41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Panecillo para la cena (120)</w:t>
            </w:r>
          </w:p>
          <w:p w14:paraId="1B070471" w14:textId="7243A009" w:rsidR="0008319D" w:rsidRPr="00CD6CB6" w:rsidRDefault="0008319D" w:rsidP="00D25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dxa"/>
            <w:gridSpan w:val="3"/>
          </w:tcPr>
          <w:p w14:paraId="05E5DD58" w14:textId="77777777" w:rsidR="00DF26C5" w:rsidRPr="00CD6CB6" w:rsidRDefault="00142E90" w:rsidP="00142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Lentejas</w:t>
            </w:r>
            <w:proofErr w:type="gramEnd"/>
          </w:p>
          <w:p w14:paraId="78749637" w14:textId="12D08CC5" w:rsidR="00142E90" w:rsidRPr="00CD6CB6" w:rsidRDefault="006664A4" w:rsidP="00142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guisado</w:t>
            </w:r>
            <w:r w:rsidR="00DF26C5" w:rsidRPr="00CD6C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DF26C5" w:rsidRPr="00CD6CB6">
              <w:rPr>
                <w:rFonts w:ascii="Times New Roman" w:hAnsi="Times New Roman" w:cs="Times New Roman"/>
                <w:sz w:val="26"/>
                <w:szCs w:val="26"/>
              </w:rPr>
              <w:t>150)</w:t>
            </w:r>
          </w:p>
          <w:p w14:paraId="2BB3A93A" w14:textId="50ACC5E2" w:rsidR="00142E90" w:rsidRPr="00CD6CB6" w:rsidRDefault="009462A8" w:rsidP="00142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Judías verdes (5)</w:t>
            </w:r>
          </w:p>
          <w:p w14:paraId="266FE99E" w14:textId="77777777" w:rsidR="00142E90" w:rsidRPr="00CD6CB6" w:rsidRDefault="00142E90" w:rsidP="00142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Zanahorias (70)</w:t>
            </w:r>
          </w:p>
          <w:p w14:paraId="774231CC" w14:textId="152AD741" w:rsidR="0008319D" w:rsidRPr="00CD6CB6" w:rsidRDefault="0008319D" w:rsidP="0008319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F6547" w:rsidRPr="00CD6CB6" w14:paraId="168A3117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0131783A" w14:textId="74772550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</w:tc>
        <w:tc>
          <w:tcPr>
            <w:tcW w:w="816" w:type="dxa"/>
            <w:tcBorders>
              <w:bottom w:val="nil"/>
            </w:tcBorders>
          </w:tcPr>
          <w:p w14:paraId="61DDEDC9" w14:textId="5FD43830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</w:tc>
        <w:tc>
          <w:tcPr>
            <w:tcW w:w="722" w:type="dxa"/>
            <w:tcBorders>
              <w:bottom w:val="nil"/>
            </w:tcBorders>
          </w:tcPr>
          <w:p w14:paraId="19F81203" w14:textId="78C93146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CD6CB6" w:rsidRPr="00CD6CB6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</w:p>
        </w:tc>
        <w:tc>
          <w:tcPr>
            <w:tcW w:w="726" w:type="dxa"/>
            <w:vMerge w:val="restart"/>
          </w:tcPr>
          <w:p w14:paraId="79EF8E29" w14:textId="0E2F13FA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5CD7C1CC" w14:textId="58616DFE" w:rsidR="00B002C2" w:rsidRPr="00CD6CB6" w:rsidRDefault="000C471F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812" w:type="dxa"/>
            <w:vMerge w:val="restart"/>
          </w:tcPr>
          <w:p w14:paraId="34853032" w14:textId="75BF92B2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5C329E9A" w14:textId="53593004" w:rsidR="000C471F" w:rsidRPr="00CD6CB6" w:rsidRDefault="000C471F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39" w:type="dxa"/>
            <w:vMerge w:val="restart"/>
          </w:tcPr>
          <w:p w14:paraId="069D9045" w14:textId="64BA6C81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CD6CB6" w:rsidRPr="00CD6CB6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</w:p>
          <w:p w14:paraId="1CFB5E94" w14:textId="6D20BE68" w:rsidR="000C471F" w:rsidRPr="00CD6CB6" w:rsidRDefault="000C471F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716" w:type="dxa"/>
            <w:vMerge w:val="restart"/>
          </w:tcPr>
          <w:p w14:paraId="64C1DE03" w14:textId="7E9C0867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72680511" w14:textId="45A6F547" w:rsidR="00AE694A" w:rsidRPr="00CD6CB6" w:rsidRDefault="00AE694A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813" w:type="dxa"/>
            <w:vMerge w:val="restart"/>
          </w:tcPr>
          <w:p w14:paraId="2FA86234" w14:textId="3EEB3ED8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1B974AF3" w14:textId="6553657D" w:rsidR="00AE694A" w:rsidRPr="00CD6CB6" w:rsidRDefault="00AE694A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65" w:type="dxa"/>
            <w:vMerge w:val="restart"/>
          </w:tcPr>
          <w:p w14:paraId="25C37CDB" w14:textId="6F9EF88C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CD6CB6" w:rsidRPr="00CD6CB6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</w:p>
          <w:p w14:paraId="162303CD" w14:textId="07758026" w:rsidR="00AE694A" w:rsidRPr="00CD6CB6" w:rsidRDefault="000360EF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710" w:type="dxa"/>
            <w:vMerge w:val="restart"/>
          </w:tcPr>
          <w:p w14:paraId="3ED0C166" w14:textId="38393C5A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585599CD" w14:textId="60773B29" w:rsidR="000360EF" w:rsidRPr="00CD6CB6" w:rsidRDefault="00DF26C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811" w:type="dxa"/>
            <w:vMerge w:val="restart"/>
          </w:tcPr>
          <w:p w14:paraId="0CA1CEF4" w14:textId="73EF129D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66FA2E81" w14:textId="6012ACD8" w:rsidR="00DF26C5" w:rsidRPr="00CD6CB6" w:rsidRDefault="00DF26C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35" w:type="dxa"/>
            <w:vMerge w:val="restart"/>
          </w:tcPr>
          <w:p w14:paraId="3C24D040" w14:textId="0A2AA338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26D6ED52" w14:textId="64070F46" w:rsidR="00DF26C5" w:rsidRPr="00CD6CB6" w:rsidRDefault="00DF26C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692" w:type="dxa"/>
            <w:vMerge w:val="restart"/>
          </w:tcPr>
          <w:p w14:paraId="160778E5" w14:textId="53569715" w:rsidR="00682CF9" w:rsidRPr="00CD6CB6" w:rsidRDefault="00682CF9" w:rsidP="00DF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1E5B3031" w14:textId="48225DC4" w:rsidR="00DF26C5" w:rsidRPr="00CD6CB6" w:rsidRDefault="00D25B5B" w:rsidP="00DF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812" w:type="dxa"/>
            <w:vMerge w:val="restart"/>
          </w:tcPr>
          <w:p w14:paraId="21FDD77D" w14:textId="261494B2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2B5493A1" w14:textId="25B0C4B1" w:rsidR="00D25B5B" w:rsidRPr="00CD6CB6" w:rsidRDefault="00D25B5B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96" w:type="dxa"/>
            <w:vMerge w:val="restart"/>
          </w:tcPr>
          <w:p w14:paraId="23C22A67" w14:textId="26473D81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66B05A6F" w14:textId="698FDE25" w:rsidR="00D25B5B" w:rsidRPr="00CD6CB6" w:rsidRDefault="00D25B5B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8F6547" w:rsidRPr="00CD6CB6" w14:paraId="6DDD09ED" w14:textId="77777777" w:rsidTr="003771BD">
        <w:trPr>
          <w:trHeight w:val="226"/>
          <w:jc w:val="center"/>
        </w:trPr>
        <w:tc>
          <w:tcPr>
            <w:tcW w:w="861" w:type="dxa"/>
            <w:tcBorders>
              <w:top w:val="nil"/>
            </w:tcBorders>
          </w:tcPr>
          <w:p w14:paraId="4E89EDE3" w14:textId="0BEDCF16" w:rsidR="00C93E8E" w:rsidRPr="00CD6CB6" w:rsidRDefault="00744D97" w:rsidP="00F95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816" w:type="dxa"/>
            <w:tcBorders>
              <w:top w:val="nil"/>
            </w:tcBorders>
          </w:tcPr>
          <w:p w14:paraId="1C77EF97" w14:textId="32D6DA4C" w:rsidR="00C93E8E" w:rsidRPr="00CD6CB6" w:rsidRDefault="00744D97" w:rsidP="00F95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41163D52" w:rsidR="00C93E8E" w:rsidRPr="00CD6CB6" w:rsidRDefault="00744D97" w:rsidP="00F95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726" w:type="dxa"/>
            <w:vMerge/>
          </w:tcPr>
          <w:p w14:paraId="6C77B460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vMerge/>
          </w:tcPr>
          <w:p w14:paraId="474FBB3D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vMerge/>
          </w:tcPr>
          <w:p w14:paraId="58CEF072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vMerge/>
          </w:tcPr>
          <w:p w14:paraId="15EB24BA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  <w:vMerge/>
          </w:tcPr>
          <w:p w14:paraId="78ECA8D7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Merge/>
          </w:tcPr>
          <w:p w14:paraId="2A1645EE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14:paraId="235F2372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  <w:vMerge/>
          </w:tcPr>
          <w:p w14:paraId="13DF8823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" w:type="dxa"/>
            <w:vMerge/>
          </w:tcPr>
          <w:p w14:paraId="01765147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vMerge/>
          </w:tcPr>
          <w:p w14:paraId="3318CADD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7C6" w:rsidRPr="00CD6CB6" w14:paraId="5AF982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2D2CE52" w14:textId="1C2CC046" w:rsidR="008A79FB" w:rsidRPr="00CD6CB6" w:rsidRDefault="008947C6" w:rsidP="008A79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9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Pastel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de carne con </w:t>
            </w:r>
            <w:proofErr w:type="spellStart"/>
            <w:r w:rsidR="006664A4" w:rsidRPr="00CD6CB6">
              <w:rPr>
                <w:rFonts w:ascii="Times New Roman" w:hAnsi="Times New Roman" w:cs="Times New Roman"/>
                <w:sz w:val="26"/>
                <w:szCs w:val="26"/>
              </w:rPr>
              <w:t>gravy</w:t>
            </w:r>
            <w:proofErr w:type="spell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(345)</w:t>
            </w:r>
          </w:p>
          <w:p w14:paraId="3C41D789" w14:textId="7B6E0DEA" w:rsidR="008A79FB" w:rsidRPr="00CD6CB6" w:rsidRDefault="006664A4" w:rsidP="008A79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Papas majada</w:t>
            </w:r>
            <w:proofErr w:type="gramEnd"/>
            <w:r w:rsidR="008A79FB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(110)</w:t>
            </w:r>
          </w:p>
          <w:p w14:paraId="44F68201" w14:textId="77777777" w:rsidR="008A79FB" w:rsidRPr="00CD6CB6" w:rsidRDefault="008A79FB" w:rsidP="008A79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Judías verdes (5)</w:t>
            </w:r>
          </w:p>
          <w:p w14:paraId="46C89BD1" w14:textId="6C687149" w:rsidR="008947C6" w:rsidRPr="00CD6CB6" w:rsidRDefault="008A79FB" w:rsidP="008947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de avena (150)</w:t>
            </w:r>
          </w:p>
        </w:tc>
        <w:tc>
          <w:tcPr>
            <w:tcW w:w="2277" w:type="dxa"/>
            <w:gridSpan w:val="3"/>
          </w:tcPr>
          <w:p w14:paraId="5DD1A91C" w14:textId="00A5D8C7" w:rsidR="003F5E4F" w:rsidRPr="00CD6CB6" w:rsidRDefault="006664A4" w:rsidP="003F5E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7728" behindDoc="0" locked="0" layoutInCell="1" allowOverlap="1" wp14:anchorId="321A7EDF" wp14:editId="1D3D5D60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40005</wp:posOffset>
                  </wp:positionV>
                  <wp:extent cx="224155" cy="142875"/>
                  <wp:effectExtent l="0" t="0" r="4445" b="9525"/>
                  <wp:wrapNone/>
                  <wp:docPr id="4450103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947C6"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10 </w:t>
            </w:r>
            <w:proofErr w:type="gramStart"/>
            <w:r w:rsidR="003F5E4F" w:rsidRPr="00CD6CB6">
              <w:rPr>
                <w:rFonts w:ascii="Times New Roman" w:hAnsi="Times New Roman" w:cs="Times New Roman"/>
                <w:sz w:val="26"/>
                <w:szCs w:val="26"/>
              </w:rPr>
              <w:t>Pescado</w:t>
            </w:r>
            <w:proofErr w:type="gramEnd"/>
            <w:r w:rsidR="003F5E4F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al eneldo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y ajo</w:t>
            </w:r>
            <w:r w:rsidR="003F5E4F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(130)</w:t>
            </w:r>
          </w:p>
          <w:p w14:paraId="4F5187A3" w14:textId="764F5098" w:rsidR="003F5E4F" w:rsidRPr="00CD6CB6" w:rsidRDefault="003F5E4F" w:rsidP="003F5E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Arroz integral (25)</w:t>
            </w:r>
          </w:p>
          <w:p w14:paraId="05CD6AB6" w14:textId="1E68305A" w:rsidR="003F5E4F" w:rsidRPr="00CD6CB6" w:rsidRDefault="003F5E4F" w:rsidP="003F5E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Remolachas (140)</w:t>
            </w:r>
          </w:p>
          <w:p w14:paraId="190E8D20" w14:textId="1FDECCE2" w:rsidR="008947C6" w:rsidRPr="00CD6CB6" w:rsidRDefault="003F5E4F" w:rsidP="003F5E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WW (165)</w:t>
            </w:r>
          </w:p>
        </w:tc>
        <w:tc>
          <w:tcPr>
            <w:tcW w:w="2294" w:type="dxa"/>
            <w:gridSpan w:val="3"/>
          </w:tcPr>
          <w:p w14:paraId="0FE8C12F" w14:textId="03CA3D7F" w:rsidR="008947C6" w:rsidRPr="00CD6CB6" w:rsidRDefault="008947C6" w:rsidP="00946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11 </w:t>
            </w:r>
            <w:proofErr w:type="gramStart"/>
            <w:r w:rsidR="009462A8" w:rsidRPr="00CD6CB6">
              <w:rPr>
                <w:rFonts w:ascii="Times New Roman" w:hAnsi="Times New Roman" w:cs="Times New Roman"/>
                <w:sz w:val="26"/>
                <w:szCs w:val="26"/>
              </w:rPr>
              <w:t>Cerdo</w:t>
            </w:r>
            <w:proofErr w:type="gramEnd"/>
            <w:r w:rsidR="009462A8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con ajo y hierbas (240)</w:t>
            </w:r>
          </w:p>
          <w:p w14:paraId="44D4ACF6" w14:textId="2C3CFBCA" w:rsidR="009462A8" w:rsidRPr="00CD6CB6" w:rsidRDefault="006664A4" w:rsidP="00946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Papas majada</w:t>
            </w:r>
            <w:proofErr w:type="gramEnd"/>
            <w:r w:rsidR="009462A8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(25)</w:t>
            </w:r>
          </w:p>
          <w:p w14:paraId="6F47E6C9" w14:textId="77777777" w:rsidR="008947C6" w:rsidRPr="00CD6CB6" w:rsidRDefault="008947C6" w:rsidP="008947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softHyphen/>
              <w:t>Peras (10)</w:t>
            </w:r>
          </w:p>
          <w:p w14:paraId="5E48C330" w14:textId="73693383" w:rsidR="008947C6" w:rsidRPr="00CD6CB6" w:rsidRDefault="009462A8" w:rsidP="008947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Panecillo para la cena (120)</w:t>
            </w:r>
          </w:p>
        </w:tc>
        <w:tc>
          <w:tcPr>
            <w:tcW w:w="2256" w:type="dxa"/>
            <w:gridSpan w:val="3"/>
          </w:tcPr>
          <w:p w14:paraId="04214CEA" w14:textId="53059FCD" w:rsidR="008966B8" w:rsidRPr="00CD6CB6" w:rsidRDefault="008966B8" w:rsidP="008966B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12 </w:t>
            </w:r>
            <w:r w:rsidR="00862FCE"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cumpleaños</w:t>
            </w:r>
            <w:r w:rsidR="00AE1E33"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Cásate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conmigo ,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pollo (330)</w:t>
            </w:r>
          </w:p>
          <w:p w14:paraId="0C906415" w14:textId="77777777" w:rsidR="008966B8" w:rsidRPr="00CD6CB6" w:rsidRDefault="008966B8" w:rsidP="00896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Quinua (5)</w:t>
            </w:r>
          </w:p>
          <w:p w14:paraId="2874FBFB" w14:textId="7CD1A102" w:rsidR="008947C6" w:rsidRPr="00CD6CB6" w:rsidRDefault="008966B8" w:rsidP="008947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Vegetales mixtos (55)</w:t>
            </w:r>
            <w:r w:rsidR="007A473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(0)</w:t>
            </w:r>
          </w:p>
        </w:tc>
        <w:tc>
          <w:tcPr>
            <w:tcW w:w="2200" w:type="dxa"/>
            <w:gridSpan w:val="3"/>
          </w:tcPr>
          <w:p w14:paraId="7DE1CE82" w14:textId="76F0419B" w:rsidR="003A5DAB" w:rsidRPr="00CD6CB6" w:rsidRDefault="0011034D" w:rsidP="003A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13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Champiñones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Alfredo</w:t>
            </w:r>
          </w:p>
          <w:p w14:paraId="5ABC534D" w14:textId="77777777" w:rsidR="003A5DAB" w:rsidRPr="00CD6CB6" w:rsidRDefault="003A5DAB" w:rsidP="003A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Ravioles (450)</w:t>
            </w:r>
          </w:p>
          <w:p w14:paraId="05D49767" w14:textId="77777777" w:rsidR="003A5DAB" w:rsidRPr="00CD6CB6" w:rsidRDefault="003A5DAB" w:rsidP="003A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Espinacas (145)</w:t>
            </w:r>
          </w:p>
          <w:p w14:paraId="2AF3831C" w14:textId="539697D1" w:rsidR="008947C6" w:rsidRPr="00CD6CB6" w:rsidRDefault="003A5DAB" w:rsidP="003A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MG (150)</w:t>
            </w:r>
          </w:p>
        </w:tc>
      </w:tr>
      <w:tr w:rsidR="008F6547" w:rsidRPr="00CD6CB6" w14:paraId="5599872A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54678B9B" w14:textId="6C9C7EDB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31019489" w14:textId="5C8B5355" w:rsidR="00924711" w:rsidRPr="00CD6CB6" w:rsidRDefault="00924711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816" w:type="dxa"/>
            <w:tcBorders>
              <w:bottom w:val="nil"/>
            </w:tcBorders>
          </w:tcPr>
          <w:p w14:paraId="331B053D" w14:textId="3F4554A7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24AC2B3B" w14:textId="044CBD2D" w:rsidR="00924711" w:rsidRPr="00CD6CB6" w:rsidRDefault="00924711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22" w:type="dxa"/>
            <w:tcBorders>
              <w:bottom w:val="nil"/>
            </w:tcBorders>
          </w:tcPr>
          <w:p w14:paraId="5D67725C" w14:textId="6556C98D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7C0339A4" w14:textId="0FCEC835" w:rsidR="00924711" w:rsidRPr="00CD6CB6" w:rsidRDefault="00924711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726" w:type="dxa"/>
          </w:tcPr>
          <w:p w14:paraId="4E6503B3" w14:textId="7E640CF7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</w:t>
            </w:r>
            <w:r w:rsidR="006664A4" w:rsidRPr="00CD6CB6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  <w:p w14:paraId="22C74629" w14:textId="23ECAAC1" w:rsidR="00924711" w:rsidRPr="00CD6CB6" w:rsidRDefault="00924711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812" w:type="dxa"/>
          </w:tcPr>
          <w:p w14:paraId="6E7CC981" w14:textId="73434E23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51DB56DB" w14:textId="1661373E" w:rsidR="00924711" w:rsidRPr="00CD6CB6" w:rsidRDefault="00924711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39" w:type="dxa"/>
          </w:tcPr>
          <w:p w14:paraId="15AD722F" w14:textId="214E1CA5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1E56F069" w14:textId="4BADEE0C" w:rsidR="00924711" w:rsidRPr="00CD6CB6" w:rsidRDefault="005177A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716" w:type="dxa"/>
          </w:tcPr>
          <w:p w14:paraId="4214FD9C" w14:textId="248F1555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0851C011" w14:textId="645E1328" w:rsidR="0081756D" w:rsidRPr="00CD6CB6" w:rsidRDefault="0081756D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813" w:type="dxa"/>
          </w:tcPr>
          <w:p w14:paraId="306AFD32" w14:textId="0D36454E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43421070" w14:textId="6DAB439F" w:rsidR="0081756D" w:rsidRPr="00CD6CB6" w:rsidRDefault="001D5B6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65" w:type="dxa"/>
          </w:tcPr>
          <w:p w14:paraId="785D1144" w14:textId="3B87482C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587D5E5F" w14:textId="55493501" w:rsidR="001D5B65" w:rsidRPr="00CD6CB6" w:rsidRDefault="001D5B6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710" w:type="dxa"/>
          </w:tcPr>
          <w:p w14:paraId="6A489A01" w14:textId="410385DA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5C9A3981" w14:textId="4EAA7702" w:rsidR="001D5B65" w:rsidRPr="00CD6CB6" w:rsidRDefault="001D5B6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715</w:t>
            </w:r>
          </w:p>
        </w:tc>
        <w:tc>
          <w:tcPr>
            <w:tcW w:w="811" w:type="dxa"/>
          </w:tcPr>
          <w:p w14:paraId="47D2B9C6" w14:textId="3F32DFB3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239CDF49" w14:textId="4546818D" w:rsidR="001D5B65" w:rsidRPr="00CD6CB6" w:rsidRDefault="001D5B6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35" w:type="dxa"/>
          </w:tcPr>
          <w:p w14:paraId="3355A312" w14:textId="289BAE40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542EA9B1" w14:textId="7067E72E" w:rsidR="001D5B65" w:rsidRPr="00CD6CB6" w:rsidRDefault="001D5B6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692" w:type="dxa"/>
          </w:tcPr>
          <w:p w14:paraId="5FF583B7" w14:textId="1DBCB843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1D30D1A8" w14:textId="74B43944" w:rsidR="007D20B0" w:rsidRPr="00CD6CB6" w:rsidRDefault="007D20B0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595</w:t>
            </w:r>
          </w:p>
        </w:tc>
        <w:tc>
          <w:tcPr>
            <w:tcW w:w="812" w:type="dxa"/>
          </w:tcPr>
          <w:p w14:paraId="194C32B9" w14:textId="6BF59AD5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74E7D226" w14:textId="53FE644D" w:rsidR="007D20B0" w:rsidRPr="00CD6CB6" w:rsidRDefault="007D20B0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96" w:type="dxa"/>
          </w:tcPr>
          <w:p w14:paraId="3091E23D" w14:textId="673C76BA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7C75FDE0" w14:textId="30502704" w:rsidR="007D20B0" w:rsidRPr="00CD6CB6" w:rsidRDefault="007D20B0" w:rsidP="007D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  <w:tr w:rsidR="00C93E8E" w:rsidRPr="00CD6CB6" w14:paraId="663C3386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55A233E4" w14:textId="131BDF96" w:rsidR="00B750EA" w:rsidRPr="00CD6CB6" w:rsidRDefault="0088369E" w:rsidP="00B750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16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Pollo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*(590)</w:t>
            </w:r>
          </w:p>
          <w:p w14:paraId="4AAD9781" w14:textId="77777777" w:rsidR="00B750EA" w:rsidRPr="00CD6CB6" w:rsidRDefault="00B750EA" w:rsidP="00B750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Gumbo de salchicha</w:t>
            </w:r>
          </w:p>
          <w:p w14:paraId="009A1C5D" w14:textId="77777777" w:rsidR="00B750EA" w:rsidRPr="00CD6CB6" w:rsidRDefault="00B750EA" w:rsidP="00B750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Arroz blanco (5)</w:t>
            </w:r>
          </w:p>
          <w:p w14:paraId="333ECFDD" w14:textId="52C17E2C" w:rsidR="00B750EA" w:rsidRPr="00CD6CB6" w:rsidRDefault="009462A8" w:rsidP="00B750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de avena (150)</w:t>
            </w:r>
          </w:p>
          <w:p w14:paraId="1C525377" w14:textId="5429ABC5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  <w:gridSpan w:val="3"/>
          </w:tcPr>
          <w:p w14:paraId="32C83BDC" w14:textId="119A7630" w:rsidR="00F41051" w:rsidRPr="00CD6CB6" w:rsidRDefault="002853A9" w:rsidP="002853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17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Carne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de res</w:t>
            </w:r>
          </w:p>
          <w:p w14:paraId="03D252CC" w14:textId="38DA483F" w:rsidR="002853A9" w:rsidRPr="00CD6CB6" w:rsidRDefault="002853A9" w:rsidP="002853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&amp; Repollo (395)</w:t>
            </w:r>
          </w:p>
          <w:p w14:paraId="36BF0DF0" w14:textId="23D377D7" w:rsidR="002853A9" w:rsidRPr="00CD6CB6" w:rsidRDefault="002853A9" w:rsidP="002853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Mezcla de zanahorias (65)</w:t>
            </w:r>
          </w:p>
          <w:p w14:paraId="1D58B39B" w14:textId="1DC929E5" w:rsidR="00C93E8E" w:rsidRPr="00CD6CB6" w:rsidRDefault="002853A9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</w:t>
            </w:r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>pas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(5)</w:t>
            </w:r>
            <w:r w:rsidR="006E17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Centeno de mármol (150)</w:t>
            </w:r>
          </w:p>
        </w:tc>
        <w:tc>
          <w:tcPr>
            <w:tcW w:w="2294" w:type="dxa"/>
            <w:gridSpan w:val="3"/>
          </w:tcPr>
          <w:p w14:paraId="27016016" w14:textId="4F523DC4" w:rsidR="00DA46E2" w:rsidRPr="00CD6CB6" w:rsidRDefault="00DA46E2" w:rsidP="00DA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18 </w:t>
            </w:r>
            <w:proofErr w:type="gramStart"/>
            <w:r w:rsidR="008E1E08" w:rsidRPr="008E1E08">
              <w:rPr>
                <w:rFonts w:ascii="Times New Roman" w:hAnsi="Times New Roman" w:cs="Times New Roman"/>
                <w:sz w:val="26"/>
                <w:szCs w:val="26"/>
              </w:rPr>
              <w:t>Albóndigas</w:t>
            </w:r>
            <w:proofErr w:type="gramEnd"/>
            <w:r w:rsidR="008E1E08" w:rsidRPr="008E1E08">
              <w:rPr>
                <w:rFonts w:ascii="Times New Roman" w:hAnsi="Times New Roman" w:cs="Times New Roman"/>
                <w:sz w:val="26"/>
                <w:szCs w:val="26"/>
              </w:rPr>
              <w:t xml:space="preserve"> agridulces (250) Arroz frito (160) 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Brócoli (10)</w:t>
            </w:r>
          </w:p>
          <w:p w14:paraId="6EEEFDB3" w14:textId="4FDAE83B" w:rsidR="00C93E8E" w:rsidRPr="00CD6CB6" w:rsidRDefault="00DA46E2" w:rsidP="00DA46E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Cs/>
                <w:sz w:val="26"/>
                <w:szCs w:val="26"/>
              </w:rPr>
              <w:t>Panecillo para la cena (120)</w:t>
            </w:r>
          </w:p>
        </w:tc>
        <w:tc>
          <w:tcPr>
            <w:tcW w:w="2256" w:type="dxa"/>
            <w:gridSpan w:val="3"/>
          </w:tcPr>
          <w:p w14:paraId="1A962FBD" w14:textId="77777777" w:rsidR="00835192" w:rsidRDefault="00835192" w:rsidP="007B2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Turquía </w:t>
            </w:r>
          </w:p>
          <w:p w14:paraId="0EB236BC" w14:textId="77777777" w:rsidR="00835192" w:rsidRPr="00CD6CB6" w:rsidRDefault="00835192" w:rsidP="007B2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Chili (300)</w:t>
            </w:r>
          </w:p>
          <w:p w14:paraId="6B66C87E" w14:textId="77777777" w:rsidR="002F580E" w:rsidRPr="00CD6CB6" w:rsidRDefault="002F580E" w:rsidP="002F5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Judías verdes (5)</w:t>
            </w:r>
          </w:p>
          <w:p w14:paraId="6187A54D" w14:textId="30F7203A" w:rsidR="00C93E8E" w:rsidRPr="00CD6CB6" w:rsidRDefault="009462A8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MG (130)</w:t>
            </w:r>
          </w:p>
        </w:tc>
        <w:tc>
          <w:tcPr>
            <w:tcW w:w="2200" w:type="dxa"/>
            <w:gridSpan w:val="3"/>
          </w:tcPr>
          <w:p w14:paraId="7B141B9F" w14:textId="4815410E" w:rsidR="00B73BCD" w:rsidRPr="00CD6CB6" w:rsidRDefault="00B73BCD" w:rsidP="00946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Lasaña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(505)</w:t>
            </w:r>
          </w:p>
          <w:p w14:paraId="211862B8" w14:textId="72620FCF" w:rsidR="00AB7D94" w:rsidRPr="00CD6CB6" w:rsidRDefault="00AB7D94" w:rsidP="00946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con Marinara</w:t>
            </w:r>
          </w:p>
          <w:p w14:paraId="4D748A89" w14:textId="77777777" w:rsidR="00B73BCD" w:rsidRPr="00CD6CB6" w:rsidRDefault="00B73BCD" w:rsidP="00B73B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Mezcla de verduras (30)</w:t>
            </w:r>
          </w:p>
          <w:p w14:paraId="0AF399A4" w14:textId="77777777" w:rsidR="00B73BCD" w:rsidRPr="00CD6CB6" w:rsidRDefault="00B73BCD" w:rsidP="00B73B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LS (0)</w:t>
            </w:r>
          </w:p>
          <w:p w14:paraId="2BDD5CC1" w14:textId="3A5AD22A" w:rsidR="00C93E8E" w:rsidRPr="00CD6CB6" w:rsidRDefault="00C93E8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547" w:rsidRPr="00CD6CB6" w14:paraId="363107BF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2D69C37E" w14:textId="4841DBEF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2E918C99" w14:textId="4D0CE49C" w:rsidR="00B05847" w:rsidRPr="00CD6CB6" w:rsidRDefault="00B05847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816" w:type="dxa"/>
            <w:tcBorders>
              <w:bottom w:val="nil"/>
            </w:tcBorders>
          </w:tcPr>
          <w:p w14:paraId="788C1B6C" w14:textId="219F31B9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20CB9928" w14:textId="01B978F0" w:rsidR="00B05847" w:rsidRPr="00CD6CB6" w:rsidRDefault="00B05847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22" w:type="dxa"/>
            <w:tcBorders>
              <w:bottom w:val="nil"/>
            </w:tcBorders>
          </w:tcPr>
          <w:p w14:paraId="03DFF59A" w14:textId="458628AC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3DBF69A0" w14:textId="3A91FDB1" w:rsidR="00B05847" w:rsidRPr="00CD6CB6" w:rsidRDefault="00B05847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  <w:tc>
          <w:tcPr>
            <w:tcW w:w="726" w:type="dxa"/>
          </w:tcPr>
          <w:p w14:paraId="41FF0FCE" w14:textId="78197CF0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7343EDA6" w14:textId="1AE70AF5" w:rsidR="00157436" w:rsidRPr="00CD6CB6" w:rsidRDefault="0015743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845</w:t>
            </w:r>
          </w:p>
        </w:tc>
        <w:tc>
          <w:tcPr>
            <w:tcW w:w="812" w:type="dxa"/>
          </w:tcPr>
          <w:p w14:paraId="7ADC6DBD" w14:textId="04DAF682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1000E0EF" w14:textId="2109F911" w:rsidR="00157436" w:rsidRPr="00CD6CB6" w:rsidRDefault="0015743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39" w:type="dxa"/>
          </w:tcPr>
          <w:p w14:paraId="4B4B12F5" w14:textId="2C0F9D39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0696A1AE" w14:textId="3AE8321E" w:rsidR="00157436" w:rsidRPr="00CD6CB6" w:rsidRDefault="0015743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</w:p>
        </w:tc>
        <w:tc>
          <w:tcPr>
            <w:tcW w:w="716" w:type="dxa"/>
          </w:tcPr>
          <w:p w14:paraId="4928A254" w14:textId="5F2F7B51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5BC55285" w14:textId="36A4695A" w:rsidR="0038679E" w:rsidRPr="00CD6CB6" w:rsidRDefault="0038679E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D21B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3" w:type="dxa"/>
          </w:tcPr>
          <w:p w14:paraId="4660F9F9" w14:textId="3B9AC511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3BFBAF01" w14:textId="73EBA44C" w:rsidR="0038679E" w:rsidRPr="00CD6CB6" w:rsidRDefault="00D21B13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65" w:type="dxa"/>
          </w:tcPr>
          <w:p w14:paraId="01930F89" w14:textId="617FDECE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4175886A" w14:textId="2F1A1BAA" w:rsidR="0038679E" w:rsidRPr="00CD6CB6" w:rsidRDefault="00D21B13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710" w:type="dxa"/>
          </w:tcPr>
          <w:p w14:paraId="774EDC94" w14:textId="3B86F392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54FF162F" w14:textId="7D6B50D3" w:rsidR="00FF26FF" w:rsidRPr="00CD6CB6" w:rsidRDefault="00941261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811" w:type="dxa"/>
          </w:tcPr>
          <w:p w14:paraId="77BE615C" w14:textId="433AEC13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5902F472" w14:textId="7B994B34" w:rsidR="00FF26FF" w:rsidRPr="00CD6CB6" w:rsidRDefault="00941261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F26FF" w:rsidRPr="00CD6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5" w:type="dxa"/>
          </w:tcPr>
          <w:p w14:paraId="4305129D" w14:textId="0FF9C99F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61689E6A" w14:textId="7AAEAE69" w:rsidR="00FF26FF" w:rsidRPr="00CD6CB6" w:rsidRDefault="00FF26FF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E1E0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2" w:type="dxa"/>
          </w:tcPr>
          <w:p w14:paraId="65ABE668" w14:textId="467F6C0B" w:rsidR="0024586C" w:rsidRPr="00CD6CB6" w:rsidRDefault="00682CF9" w:rsidP="002458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05924305" w14:textId="0782335C" w:rsidR="0024586C" w:rsidRPr="00CD6CB6" w:rsidRDefault="0024586C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812" w:type="dxa"/>
          </w:tcPr>
          <w:p w14:paraId="76730511" w14:textId="2160C55A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5721C99E" w14:textId="6141C9BF" w:rsidR="0024586C" w:rsidRPr="00CD6CB6" w:rsidRDefault="0024586C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96" w:type="dxa"/>
          </w:tcPr>
          <w:p w14:paraId="43D256FE" w14:textId="529D72A8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46409215" w14:textId="481F3A58" w:rsidR="00682CF9" w:rsidRPr="00CD6CB6" w:rsidRDefault="0024586C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770</w:t>
            </w:r>
          </w:p>
        </w:tc>
      </w:tr>
      <w:tr w:rsidR="00C93E8E" w:rsidRPr="00CD6CB6" w14:paraId="1FA4A9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378F8786" w14:textId="2EB6178E" w:rsidR="00907CE2" w:rsidRPr="00CD6CB6" w:rsidRDefault="00907CE2" w:rsidP="00907C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23 </w:t>
            </w:r>
            <w:r w:rsidR="00AB7D94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Hamburguesa </w:t>
            </w:r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de </w:t>
            </w:r>
            <w:proofErr w:type="gramStart"/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>pavo</w:t>
            </w:r>
            <w:r w:rsidR="00AB7D94" w:rsidRPr="00CD6C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AB7D94" w:rsidRPr="00CD6CB6">
              <w:rPr>
                <w:rFonts w:ascii="Times New Roman" w:hAnsi="Times New Roman" w:cs="Times New Roman"/>
                <w:sz w:val="26"/>
                <w:szCs w:val="26"/>
              </w:rPr>
              <w:t>380)</w:t>
            </w:r>
          </w:p>
          <w:p w14:paraId="258B5A3C" w14:textId="772F6067" w:rsidR="00907CE2" w:rsidRPr="00CD6CB6" w:rsidRDefault="008F6547" w:rsidP="00907C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Papas majada</w:t>
            </w:r>
            <w:proofErr w:type="gramEnd"/>
            <w:r w:rsidR="00907CE2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(25)</w:t>
            </w:r>
          </w:p>
          <w:p w14:paraId="6E1186C9" w14:textId="77777777" w:rsidR="00907CE2" w:rsidRPr="00CD6CB6" w:rsidRDefault="00907CE2" w:rsidP="00907C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Frijoles (5)</w:t>
            </w:r>
          </w:p>
          <w:p w14:paraId="3A4B0A68" w14:textId="77777777" w:rsidR="007A4737" w:rsidRDefault="00AB7D94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de</w:t>
            </w:r>
          </w:p>
          <w:p w14:paraId="2BB8F82E" w14:textId="5F1EC3D1" w:rsidR="00C93E8E" w:rsidRPr="00CD6CB6" w:rsidRDefault="00AB7D94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hamburguesa (250)</w:t>
            </w:r>
          </w:p>
        </w:tc>
        <w:tc>
          <w:tcPr>
            <w:tcW w:w="2277" w:type="dxa"/>
            <w:gridSpan w:val="3"/>
          </w:tcPr>
          <w:p w14:paraId="3A19B07E" w14:textId="5DCB1BB9" w:rsidR="00C93E8E" w:rsidRPr="00CD6CB6" w:rsidRDefault="00CE7AF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8F6547"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Pollo</w:t>
            </w:r>
            <w:proofErr w:type="gramEnd"/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con mantequilla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(310)</w:t>
            </w:r>
          </w:p>
          <w:p w14:paraId="17A0DC31" w14:textId="77777777" w:rsidR="00CE7AFE" w:rsidRPr="00CD6CB6" w:rsidRDefault="00CE7AFE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Arroz (5)</w:t>
            </w:r>
          </w:p>
          <w:p w14:paraId="38DCF7AB" w14:textId="5C081BE3" w:rsidR="00CE7AFE" w:rsidRPr="00CD6CB6" w:rsidRDefault="00AB7D94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Zanahorias (70)</w:t>
            </w:r>
          </w:p>
          <w:p w14:paraId="7215D63F" w14:textId="6E8F154E" w:rsidR="00CE7AFE" w:rsidRPr="00CD6CB6" w:rsidRDefault="00CE7AFE" w:rsidP="0001422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de pita (160)</w:t>
            </w:r>
          </w:p>
        </w:tc>
        <w:tc>
          <w:tcPr>
            <w:tcW w:w="2294" w:type="dxa"/>
            <w:gridSpan w:val="3"/>
          </w:tcPr>
          <w:p w14:paraId="6B46D75D" w14:textId="2AAC686C" w:rsidR="00C93E8E" w:rsidRPr="00CD6CB6" w:rsidRDefault="006E1782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3872" behindDoc="0" locked="0" layoutInCell="1" allowOverlap="1" wp14:anchorId="2499E463" wp14:editId="6C89FD1F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36195</wp:posOffset>
                  </wp:positionV>
                  <wp:extent cx="239327" cy="152400"/>
                  <wp:effectExtent l="0" t="0" r="8890" b="0"/>
                  <wp:wrapNone/>
                  <wp:docPr id="155105126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27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BEA"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25 </w:t>
            </w:r>
            <w:proofErr w:type="gramStart"/>
            <w:r w:rsidR="00602BEA" w:rsidRPr="00CD6CB6">
              <w:rPr>
                <w:rFonts w:ascii="Times New Roman" w:hAnsi="Times New Roman" w:cs="Times New Roman"/>
                <w:sz w:val="26"/>
                <w:szCs w:val="26"/>
              </w:rPr>
              <w:t>Pescado</w:t>
            </w:r>
            <w:proofErr w:type="gramEnd"/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empanizado</w:t>
            </w:r>
            <w:r w:rsidR="00602BEA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(290)</w:t>
            </w:r>
          </w:p>
          <w:p w14:paraId="233FE93C" w14:textId="5D0BD9B9" w:rsidR="00602BEA" w:rsidRPr="00CD6CB6" w:rsidRDefault="00602BEA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Cuscús (5)</w:t>
            </w:r>
          </w:p>
          <w:p w14:paraId="7A636EB7" w14:textId="4A6D533A" w:rsidR="00602BEA" w:rsidRPr="00CD6CB6" w:rsidRDefault="00602BEA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Capri </w:t>
            </w: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Veg</w:t>
            </w:r>
            <w:proofErr w:type="spell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(15)</w:t>
            </w:r>
          </w:p>
          <w:p w14:paraId="4AC93169" w14:textId="0431CAD3" w:rsidR="00602BEA" w:rsidRPr="00CD6CB6" w:rsidRDefault="00602BEA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MB (150)</w:t>
            </w:r>
          </w:p>
        </w:tc>
        <w:tc>
          <w:tcPr>
            <w:tcW w:w="2256" w:type="dxa"/>
            <w:gridSpan w:val="3"/>
          </w:tcPr>
          <w:p w14:paraId="1CD3F9B6" w14:textId="77777777" w:rsidR="00AB7D94" w:rsidRPr="00CD6CB6" w:rsidRDefault="00602BEA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26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Cerdo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, Pimientos</w:t>
            </w:r>
          </w:p>
          <w:p w14:paraId="0961363E" w14:textId="491CED21" w:rsidR="009816B8" w:rsidRPr="00CD6CB6" w:rsidRDefault="00F41051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y cebollas (215)</w:t>
            </w:r>
          </w:p>
          <w:p w14:paraId="259259EE" w14:textId="722F6EA3" w:rsidR="009816B8" w:rsidRPr="00CD6CB6" w:rsidRDefault="009816B8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Maíz (5)</w:t>
            </w:r>
          </w:p>
          <w:p w14:paraId="624EA896" w14:textId="63C279D1" w:rsidR="009816B8" w:rsidRPr="00CD6CB6" w:rsidRDefault="00121F7D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Manzanas (10)</w:t>
            </w:r>
          </w:p>
          <w:p w14:paraId="2379732C" w14:textId="36946A5B" w:rsidR="009816B8" w:rsidRPr="00CD6CB6" w:rsidRDefault="00AB7D94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MG (150)</w:t>
            </w:r>
          </w:p>
        </w:tc>
        <w:tc>
          <w:tcPr>
            <w:tcW w:w="2200" w:type="dxa"/>
            <w:gridSpan w:val="3"/>
          </w:tcPr>
          <w:p w14:paraId="7CDFAA9F" w14:textId="53D833B2" w:rsidR="00F60FE8" w:rsidRPr="00CD6CB6" w:rsidRDefault="00F60FE8" w:rsidP="00F60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Huevo horneado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( 290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BA17FDD" w14:textId="06845579" w:rsidR="00F60FE8" w:rsidRPr="00CD6CB6" w:rsidRDefault="00F60FE8" w:rsidP="00F60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</w:t>
            </w:r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pas 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  <w:p w14:paraId="6DB2FC8D" w14:textId="77777777" w:rsidR="00F60FE8" w:rsidRPr="00CD6CB6" w:rsidRDefault="00F60FE8" w:rsidP="00F60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Remolachas (140)</w:t>
            </w:r>
          </w:p>
          <w:p w14:paraId="068FA111" w14:textId="5DFB0C4F" w:rsidR="00F60FE8" w:rsidRPr="00CD6CB6" w:rsidRDefault="00AD5A1B" w:rsidP="00F60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WW (165)</w:t>
            </w:r>
          </w:p>
          <w:p w14:paraId="0544134A" w14:textId="01A3B03E" w:rsidR="00C93E8E" w:rsidRPr="00CD6CB6" w:rsidRDefault="00F60FE8" w:rsidP="00F60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Cs/>
                <w:sz w:val="26"/>
                <w:szCs w:val="26"/>
              </w:rPr>
              <w:t>Jugo (5)</w:t>
            </w:r>
          </w:p>
        </w:tc>
      </w:tr>
      <w:tr w:rsidR="008F6547" w:rsidRPr="00CD6CB6" w14:paraId="25DA7B3C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43945C1C" w14:textId="187FE1FE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0AF8B653" w14:textId="200E2BAD" w:rsidR="00D43180" w:rsidRPr="00CD6CB6" w:rsidRDefault="00D43180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816" w:type="dxa"/>
            <w:tcBorders>
              <w:bottom w:val="nil"/>
            </w:tcBorders>
          </w:tcPr>
          <w:p w14:paraId="6B2A5487" w14:textId="7D0D8E02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02773A24" w14:textId="7205C9D8" w:rsidR="00D43180" w:rsidRPr="00CD6CB6" w:rsidRDefault="00D43180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22" w:type="dxa"/>
            <w:tcBorders>
              <w:bottom w:val="nil"/>
            </w:tcBorders>
          </w:tcPr>
          <w:p w14:paraId="7532E118" w14:textId="4537F1DB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32FE1C18" w14:textId="58A75D34" w:rsidR="00D43180" w:rsidRPr="00CD6CB6" w:rsidRDefault="00D43180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  <w:tc>
          <w:tcPr>
            <w:tcW w:w="726" w:type="dxa"/>
          </w:tcPr>
          <w:p w14:paraId="5408F360" w14:textId="0C0DE089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59889438" w14:textId="2353F991" w:rsidR="00235785" w:rsidRPr="00CD6CB6" w:rsidRDefault="0023578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1005</w:t>
            </w:r>
          </w:p>
        </w:tc>
        <w:tc>
          <w:tcPr>
            <w:tcW w:w="812" w:type="dxa"/>
          </w:tcPr>
          <w:p w14:paraId="1B326137" w14:textId="0B6B9A5A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67AB0E78" w14:textId="3549DA71" w:rsidR="00235785" w:rsidRPr="00CD6CB6" w:rsidRDefault="00A2156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39" w:type="dxa"/>
          </w:tcPr>
          <w:p w14:paraId="6023B697" w14:textId="3897DF96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2CE2CCD9" w14:textId="64AB1273" w:rsidR="00A21566" w:rsidRPr="00CD6CB6" w:rsidRDefault="00A2156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716" w:type="dxa"/>
          </w:tcPr>
          <w:p w14:paraId="319D18A1" w14:textId="4E3A5F8B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6664A4" w:rsidRPr="00CD6CB6">
              <w:rPr>
                <w:rFonts w:ascii="Times New Roman" w:hAnsi="Times New Roman" w:cs="Times New Roman"/>
                <w:sz w:val="26"/>
                <w:szCs w:val="26"/>
              </w:rPr>
              <w:t>al</w:t>
            </w:r>
          </w:p>
          <w:p w14:paraId="13D95FC6" w14:textId="24CB9AB4" w:rsidR="00A21566" w:rsidRPr="00CD6CB6" w:rsidRDefault="00A2156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813" w:type="dxa"/>
          </w:tcPr>
          <w:p w14:paraId="7A3133D7" w14:textId="22A2FDA7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153BF896" w14:textId="7D77D58C" w:rsidR="00A21566" w:rsidRPr="00CD6CB6" w:rsidRDefault="00A2156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65" w:type="dxa"/>
          </w:tcPr>
          <w:p w14:paraId="6984B22C" w14:textId="25CC639B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38BC5B2C" w14:textId="525867B7" w:rsidR="00A21566" w:rsidRPr="00CD6CB6" w:rsidRDefault="00362D05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595</w:t>
            </w:r>
          </w:p>
        </w:tc>
        <w:tc>
          <w:tcPr>
            <w:tcW w:w="710" w:type="dxa"/>
          </w:tcPr>
          <w:p w14:paraId="01C0F092" w14:textId="30703F7F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2D02882B" w14:textId="7F0D5467" w:rsidR="0025063A" w:rsidRPr="00CD6CB6" w:rsidRDefault="0025063A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811" w:type="dxa"/>
          </w:tcPr>
          <w:p w14:paraId="708DB698" w14:textId="5D40C978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552EA3A6" w14:textId="0CB02FC9" w:rsidR="0025063A" w:rsidRPr="00CD6CB6" w:rsidRDefault="0025063A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35" w:type="dxa"/>
          </w:tcPr>
          <w:p w14:paraId="6DBFB7DE" w14:textId="3C3BC197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794902D3" w14:textId="7685CC2F" w:rsidR="0025063A" w:rsidRPr="00CD6CB6" w:rsidRDefault="0025063A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692" w:type="dxa"/>
          </w:tcPr>
          <w:p w14:paraId="53D7045D" w14:textId="197DF4BC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00FE4B99" w14:textId="53AA60F7" w:rsidR="00465781" w:rsidRPr="00CD6CB6" w:rsidRDefault="00465781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812" w:type="dxa"/>
          </w:tcPr>
          <w:p w14:paraId="7DE9CDBE" w14:textId="1022989B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36A6D246" w14:textId="7ACBA5FF" w:rsidR="00465781" w:rsidRPr="00CD6CB6" w:rsidRDefault="00446D17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96" w:type="dxa"/>
          </w:tcPr>
          <w:p w14:paraId="73ADC231" w14:textId="1F2A4065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38DD88EB" w14:textId="39971EC1" w:rsidR="00682CF9" w:rsidRPr="00CD6CB6" w:rsidRDefault="00446D17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</w:tr>
      <w:tr w:rsidR="003771BD" w:rsidRPr="00CD6CB6" w14:paraId="1CC30832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C094C99" w14:textId="617A2283" w:rsidR="003771BD" w:rsidRPr="00CD6CB6" w:rsidRDefault="003771BD" w:rsidP="009E1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30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Ternera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Borgoña</w:t>
            </w:r>
          </w:p>
          <w:p w14:paraId="2BCC4946" w14:textId="77777777" w:rsidR="003771BD" w:rsidRPr="00CD6CB6" w:rsidRDefault="003771BD" w:rsidP="009E1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y zanahorias (395)</w:t>
            </w:r>
          </w:p>
          <w:p w14:paraId="5723C50A" w14:textId="77777777" w:rsidR="003771BD" w:rsidRPr="00CD6CB6" w:rsidRDefault="003771BD" w:rsidP="009E1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Fideos (5)</w:t>
            </w:r>
          </w:p>
          <w:p w14:paraId="124AFCD5" w14:textId="77777777" w:rsidR="003771BD" w:rsidRPr="00CD6CB6" w:rsidRDefault="003771BD" w:rsidP="009E137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Cs/>
                <w:sz w:val="26"/>
                <w:szCs w:val="26"/>
              </w:rPr>
              <w:t>Pan MG (150)</w:t>
            </w:r>
          </w:p>
          <w:p w14:paraId="732CB4D2" w14:textId="20A6C890" w:rsidR="003771BD" w:rsidRPr="00CD6CB6" w:rsidRDefault="003771BD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  <w:gridSpan w:val="3"/>
          </w:tcPr>
          <w:p w14:paraId="4B9C0FD6" w14:textId="7AFF5E1A" w:rsidR="003771BD" w:rsidRPr="00CD6CB6" w:rsidRDefault="003771BD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31 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Cerdo </w:t>
            </w:r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con salsa </w:t>
            </w:r>
            <w:proofErr w:type="gramStart"/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>naranja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280)</w:t>
            </w:r>
          </w:p>
          <w:p w14:paraId="4CFE5E95" w14:textId="1275E0B2" w:rsidR="003771BD" w:rsidRPr="00CD6CB6" w:rsidRDefault="003771BD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Brócoli (20)</w:t>
            </w:r>
          </w:p>
          <w:p w14:paraId="7CBBFF75" w14:textId="30EBE588" w:rsidR="003771BD" w:rsidRPr="00CD6CB6" w:rsidRDefault="003771BD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Arroz </w:t>
            </w:r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con </w:t>
            </w:r>
            <w:proofErr w:type="spellStart"/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>veg</w:t>
            </w:r>
            <w:proofErr w:type="spell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(85)</w:t>
            </w:r>
          </w:p>
          <w:p w14:paraId="1521C258" w14:textId="55DD0ED2" w:rsidR="003771BD" w:rsidRPr="00CD6CB6" w:rsidRDefault="00AD5A1B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Pan LS (0)</w:t>
            </w:r>
          </w:p>
        </w:tc>
        <w:tc>
          <w:tcPr>
            <w:tcW w:w="6750" w:type="dxa"/>
            <w:gridSpan w:val="9"/>
            <w:vMerge w:val="restart"/>
          </w:tcPr>
          <w:p w14:paraId="707EE50E" w14:textId="77777777" w:rsidR="00784622" w:rsidRDefault="0053424B" w:rsidP="002137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Los totales incluyen plato principal, guarniciones, postre, fruta, pan, leche y margarina. </w:t>
            </w:r>
            <w:r w:rsidRPr="00CD6CB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El menú está sujeto a cambios sin previo aviso.</w:t>
            </w:r>
            <w:r w:rsidR="0021374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Cal = Calorías, </w:t>
            </w:r>
            <w:proofErr w:type="spellStart"/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8F6547"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Carbohidratos</w:t>
            </w: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3A059C1" w14:textId="0E691608" w:rsidR="006E3599" w:rsidRPr="00213745" w:rsidRDefault="0053424B" w:rsidP="002137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= Sodio </w:t>
            </w:r>
            <w:proofErr w:type="gram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( paréntesis</w:t>
            </w:r>
            <w:proofErr w:type="gramEnd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 xml:space="preserve"> ).</w:t>
            </w:r>
          </w:p>
          <w:p w14:paraId="1C5913F2" w14:textId="6773DAB4" w:rsidR="00670D6B" w:rsidRPr="00CD6CB6" w:rsidRDefault="00784622" w:rsidP="00536C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800" behindDoc="0" locked="0" layoutInCell="1" allowOverlap="1" wp14:anchorId="07381F32" wp14:editId="32C01818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373380</wp:posOffset>
                  </wp:positionV>
                  <wp:extent cx="276225" cy="175895"/>
                  <wp:effectExtent l="0" t="0" r="9525" b="0"/>
                  <wp:wrapNone/>
                  <wp:docPr id="1373538950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24B" w:rsidRPr="00CD6CB6">
              <w:rPr>
                <w:rFonts w:ascii="Times New Roman" w:hAnsi="Times New Roman" w:cs="Times New Roman"/>
                <w:sz w:val="26"/>
                <w:szCs w:val="26"/>
              </w:rPr>
              <w:t>con alto contenido de sodio. Presentado por la Ley de Estadounidenses de Edad Avanzada.</w:t>
            </w:r>
          </w:p>
          <w:p w14:paraId="35767714" w14:textId="7BE05041" w:rsidR="003771BD" w:rsidRPr="00CD6CB6" w:rsidRDefault="0053424B" w:rsidP="002137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= Alternativa para pescado disponible.</w:t>
            </w:r>
          </w:p>
        </w:tc>
      </w:tr>
      <w:tr w:rsidR="008F6547" w:rsidRPr="00CD6CB6" w14:paraId="2D818B61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single" w:sz="4" w:space="0" w:color="auto"/>
            </w:tcBorders>
          </w:tcPr>
          <w:p w14:paraId="55015CFD" w14:textId="1A4530A7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011E160C" w14:textId="590ED3EF" w:rsidR="00446D17" w:rsidRPr="00CD6CB6" w:rsidRDefault="00446D17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3D07206" w14:textId="6B682EF0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7A408074" w14:textId="651BB024" w:rsidR="00446D17" w:rsidRPr="00CD6CB6" w:rsidRDefault="00446D17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4BD3E678" w14:textId="01D8A4D8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178CE7E4" w14:textId="47CD2A8B" w:rsidR="00446D17" w:rsidRPr="00CD6CB6" w:rsidRDefault="00446D17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  <w:tc>
          <w:tcPr>
            <w:tcW w:w="726" w:type="dxa"/>
          </w:tcPr>
          <w:p w14:paraId="5019EE53" w14:textId="4DF06E14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</w:p>
          <w:p w14:paraId="13A8DDB0" w14:textId="050969C2" w:rsidR="00660E19" w:rsidRPr="00CD6CB6" w:rsidRDefault="00660E1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812" w:type="dxa"/>
          </w:tcPr>
          <w:p w14:paraId="6B369C4B" w14:textId="1BBBC30B" w:rsidR="00682CF9" w:rsidRPr="00CD6CB6" w:rsidRDefault="00682CF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Carb</w:t>
            </w:r>
            <w:proofErr w:type="spellEnd"/>
          </w:p>
          <w:p w14:paraId="504D63D5" w14:textId="386F5650" w:rsidR="00660E19" w:rsidRPr="00CD6CB6" w:rsidRDefault="00C16AC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39" w:type="dxa"/>
          </w:tcPr>
          <w:p w14:paraId="4D6644A9" w14:textId="6D4E2F0C" w:rsidR="00682CF9" w:rsidRPr="00CD6CB6" w:rsidRDefault="00CD6CB6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</w:p>
          <w:p w14:paraId="2A1D5147" w14:textId="41BE4395" w:rsidR="00C16AC9" w:rsidRPr="00CD6CB6" w:rsidRDefault="00C16AC9" w:rsidP="00682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CB6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6750" w:type="dxa"/>
            <w:gridSpan w:val="9"/>
            <w:vMerge/>
          </w:tcPr>
          <w:p w14:paraId="6D6DEF48" w14:textId="4676784A" w:rsidR="00682CF9" w:rsidRPr="00CD6CB6" w:rsidRDefault="00682CF9" w:rsidP="00682C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3D2B90" w14:textId="4E0E5FDD" w:rsidR="00272D12" w:rsidRPr="00784622" w:rsidRDefault="00272D12" w:rsidP="00784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622">
        <w:rPr>
          <w:rFonts w:ascii="Times New Roman" w:hAnsi="Times New Roman" w:cs="Times New Roman"/>
          <w:sz w:val="24"/>
          <w:szCs w:val="24"/>
        </w:rPr>
        <w:t xml:space="preserve">¿Preguntas sobre nutrición? Contacte a Leigh al 978-651-3023 o </w:t>
      </w:r>
      <w:hyperlink r:id="rId7" w:history="1">
        <w:r w:rsidRPr="00784622">
          <w:rPr>
            <w:rStyle w:val="Hyperlink"/>
            <w:rFonts w:ascii="Times New Roman" w:hAnsi="Times New Roman" w:cs="Times New Roman"/>
            <w:sz w:val="24"/>
            <w:szCs w:val="24"/>
          </w:rPr>
          <w:t>a lhartwell@agespan.org</w:t>
        </w:r>
      </w:hyperlink>
    </w:p>
    <w:p w14:paraId="1B337672" w14:textId="77777777" w:rsidR="00272D12" w:rsidRPr="00784622" w:rsidRDefault="00272D12" w:rsidP="0027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4622">
        <w:rPr>
          <w:rFonts w:ascii="Times New Roman" w:eastAsia="Calibri" w:hAnsi="Times New Roman" w:cs="Times New Roman"/>
          <w:b/>
          <w:bCs/>
          <w:sz w:val="24"/>
          <w:szCs w:val="24"/>
        </w:rPr>
        <w:t>Para cancelar comidas, llame al 978-686-1422 al menos 24 horas antes del servicio.</w:t>
      </w:r>
    </w:p>
    <w:p w14:paraId="07A9F0EA" w14:textId="77777777" w:rsidR="00784622" w:rsidRPr="00784622" w:rsidRDefault="00116BB4" w:rsidP="008265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4622">
        <w:rPr>
          <w:rFonts w:ascii="Times New Roman" w:hAnsi="Times New Roman" w:cs="Times New Roman"/>
          <w:bCs/>
          <w:sz w:val="24"/>
          <w:szCs w:val="24"/>
        </w:rPr>
        <w:t xml:space="preserve">Se sugiere una donación confidencial de $2.00 por comida. </w:t>
      </w:r>
    </w:p>
    <w:p w14:paraId="3858B50E" w14:textId="4E021411" w:rsidR="002A72C7" w:rsidRPr="00784622" w:rsidRDefault="00116BB4" w:rsidP="007846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4622">
        <w:rPr>
          <w:rFonts w:ascii="Times New Roman" w:hAnsi="Times New Roman" w:cs="Times New Roman"/>
          <w:bCs/>
          <w:sz w:val="24"/>
          <w:szCs w:val="24"/>
        </w:rPr>
        <w:t>Se envían cartas de donación mensualmente.</w:t>
      </w:r>
    </w:p>
    <w:p w14:paraId="1BDA4330" w14:textId="77777777" w:rsidR="002A72C7" w:rsidRPr="00784622" w:rsidRDefault="002A72C7" w:rsidP="002A72C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4622">
        <w:rPr>
          <w:rFonts w:ascii="Times New Roman" w:hAnsi="Times New Roman" w:cs="Times New Roman"/>
          <w:bCs/>
          <w:sz w:val="24"/>
          <w:szCs w:val="24"/>
        </w:rPr>
        <w:t>Se envía un refrigerio o fruta con cada comida que contenga menos de 20 g de carbohidratos, entre</w:t>
      </w:r>
    </w:p>
    <w:p w14:paraId="2FDFD21B" w14:textId="29248D90" w:rsidR="009E0BD3" w:rsidRPr="0031169B" w:rsidRDefault="002A72C7" w:rsidP="0031169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4622">
        <w:rPr>
          <w:rFonts w:ascii="Times New Roman" w:hAnsi="Times New Roman" w:cs="Times New Roman"/>
          <w:bCs/>
          <w:sz w:val="24"/>
          <w:szCs w:val="24"/>
        </w:rPr>
        <w:t>50–100 calorías y menos de 100 mg de sodio, para consumir entre comidas.</w:t>
      </w:r>
    </w:p>
    <w:sectPr w:rsidR="009E0BD3" w:rsidRPr="0031169B" w:rsidSect="00CD6CB6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E0A2" w14:textId="77777777" w:rsidR="00740072" w:rsidRDefault="00740072" w:rsidP="00C93E8E">
      <w:pPr>
        <w:spacing w:after="0" w:line="240" w:lineRule="auto"/>
      </w:pPr>
      <w:r>
        <w:separator/>
      </w:r>
    </w:p>
  </w:endnote>
  <w:endnote w:type="continuationSeparator" w:id="0">
    <w:p w14:paraId="62E37DCA" w14:textId="77777777" w:rsidR="00740072" w:rsidRDefault="00740072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6E36" w14:textId="77777777" w:rsidR="00740072" w:rsidRDefault="00740072" w:rsidP="00C93E8E">
      <w:pPr>
        <w:spacing w:after="0" w:line="240" w:lineRule="auto"/>
      </w:pPr>
      <w:r>
        <w:separator/>
      </w:r>
    </w:p>
  </w:footnote>
  <w:footnote w:type="continuationSeparator" w:id="0">
    <w:p w14:paraId="76313F08" w14:textId="77777777" w:rsidR="00740072" w:rsidRDefault="00740072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0CC1F63F" w:rsidR="00C93E8E" w:rsidRDefault="00191AB4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para diabéticos cardíacos de marzo de 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360EF"/>
    <w:rsid w:val="00044741"/>
    <w:rsid w:val="0008319D"/>
    <w:rsid w:val="000856A2"/>
    <w:rsid w:val="0008754F"/>
    <w:rsid w:val="00097594"/>
    <w:rsid w:val="000A2E4F"/>
    <w:rsid w:val="000A4AEE"/>
    <w:rsid w:val="000C471F"/>
    <w:rsid w:val="000E1553"/>
    <w:rsid w:val="000F2F7D"/>
    <w:rsid w:val="000F4A34"/>
    <w:rsid w:val="0011034D"/>
    <w:rsid w:val="00116BB4"/>
    <w:rsid w:val="00121F7D"/>
    <w:rsid w:val="00142E90"/>
    <w:rsid w:val="0015629F"/>
    <w:rsid w:val="00157436"/>
    <w:rsid w:val="00191AB4"/>
    <w:rsid w:val="001D5B65"/>
    <w:rsid w:val="00204817"/>
    <w:rsid w:val="00211CDB"/>
    <w:rsid w:val="00213745"/>
    <w:rsid w:val="00235357"/>
    <w:rsid w:val="00235785"/>
    <w:rsid w:val="0024586C"/>
    <w:rsid w:val="0025063A"/>
    <w:rsid w:val="00272D12"/>
    <w:rsid w:val="002853A9"/>
    <w:rsid w:val="002877F5"/>
    <w:rsid w:val="002933F7"/>
    <w:rsid w:val="002A72C7"/>
    <w:rsid w:val="002B6B30"/>
    <w:rsid w:val="002F580E"/>
    <w:rsid w:val="0031169B"/>
    <w:rsid w:val="00316FD1"/>
    <w:rsid w:val="00362D05"/>
    <w:rsid w:val="003771BD"/>
    <w:rsid w:val="0038679E"/>
    <w:rsid w:val="003A205A"/>
    <w:rsid w:val="003A5DAB"/>
    <w:rsid w:val="003A7445"/>
    <w:rsid w:val="003B7B00"/>
    <w:rsid w:val="003C3F2A"/>
    <w:rsid w:val="003D3D5D"/>
    <w:rsid w:val="003E5EA5"/>
    <w:rsid w:val="003F5E4F"/>
    <w:rsid w:val="00406911"/>
    <w:rsid w:val="00433CC9"/>
    <w:rsid w:val="00446D17"/>
    <w:rsid w:val="00465781"/>
    <w:rsid w:val="00467A4E"/>
    <w:rsid w:val="004C1B58"/>
    <w:rsid w:val="005015D7"/>
    <w:rsid w:val="005039B0"/>
    <w:rsid w:val="005177A5"/>
    <w:rsid w:val="00520340"/>
    <w:rsid w:val="00526B48"/>
    <w:rsid w:val="0053424B"/>
    <w:rsid w:val="00536C5B"/>
    <w:rsid w:val="005705A8"/>
    <w:rsid w:val="005908CE"/>
    <w:rsid w:val="00602BEA"/>
    <w:rsid w:val="00643C24"/>
    <w:rsid w:val="00660E19"/>
    <w:rsid w:val="006664A4"/>
    <w:rsid w:val="00670D6B"/>
    <w:rsid w:val="00682CF9"/>
    <w:rsid w:val="006D713A"/>
    <w:rsid w:val="006E1782"/>
    <w:rsid w:val="006E3599"/>
    <w:rsid w:val="006F2FA8"/>
    <w:rsid w:val="006F4374"/>
    <w:rsid w:val="007136A1"/>
    <w:rsid w:val="00727788"/>
    <w:rsid w:val="00740072"/>
    <w:rsid w:val="00744D97"/>
    <w:rsid w:val="00776E41"/>
    <w:rsid w:val="0077768C"/>
    <w:rsid w:val="00784622"/>
    <w:rsid w:val="00796062"/>
    <w:rsid w:val="007A4737"/>
    <w:rsid w:val="007C4573"/>
    <w:rsid w:val="007D20B0"/>
    <w:rsid w:val="007D5A4D"/>
    <w:rsid w:val="007F6A44"/>
    <w:rsid w:val="0081756D"/>
    <w:rsid w:val="0082330B"/>
    <w:rsid w:val="008265F1"/>
    <w:rsid w:val="00835192"/>
    <w:rsid w:val="00855254"/>
    <w:rsid w:val="00862FCE"/>
    <w:rsid w:val="0088369E"/>
    <w:rsid w:val="008947C6"/>
    <w:rsid w:val="008966B8"/>
    <w:rsid w:val="008A79FB"/>
    <w:rsid w:val="008B25E4"/>
    <w:rsid w:val="008E1E08"/>
    <w:rsid w:val="008F6547"/>
    <w:rsid w:val="00907CE2"/>
    <w:rsid w:val="00924711"/>
    <w:rsid w:val="00937200"/>
    <w:rsid w:val="00941261"/>
    <w:rsid w:val="009462A8"/>
    <w:rsid w:val="00971286"/>
    <w:rsid w:val="009816B8"/>
    <w:rsid w:val="009946B4"/>
    <w:rsid w:val="00997C92"/>
    <w:rsid w:val="009E0BD3"/>
    <w:rsid w:val="009E137B"/>
    <w:rsid w:val="009F1B9D"/>
    <w:rsid w:val="00A13FDC"/>
    <w:rsid w:val="00A21566"/>
    <w:rsid w:val="00A866CD"/>
    <w:rsid w:val="00A94626"/>
    <w:rsid w:val="00AB6F80"/>
    <w:rsid w:val="00AB7D94"/>
    <w:rsid w:val="00AD5A1B"/>
    <w:rsid w:val="00AE1E33"/>
    <w:rsid w:val="00AE694A"/>
    <w:rsid w:val="00B002C2"/>
    <w:rsid w:val="00B05847"/>
    <w:rsid w:val="00B32617"/>
    <w:rsid w:val="00B41DCB"/>
    <w:rsid w:val="00B50BA1"/>
    <w:rsid w:val="00B73BCD"/>
    <w:rsid w:val="00B750EA"/>
    <w:rsid w:val="00B9427B"/>
    <w:rsid w:val="00BA130A"/>
    <w:rsid w:val="00C13835"/>
    <w:rsid w:val="00C16AC9"/>
    <w:rsid w:val="00C30B15"/>
    <w:rsid w:val="00C4164F"/>
    <w:rsid w:val="00C70300"/>
    <w:rsid w:val="00C75D40"/>
    <w:rsid w:val="00C93E8E"/>
    <w:rsid w:val="00CA36F4"/>
    <w:rsid w:val="00CB452A"/>
    <w:rsid w:val="00CD5ABE"/>
    <w:rsid w:val="00CD6CB6"/>
    <w:rsid w:val="00CE7AFE"/>
    <w:rsid w:val="00D0319D"/>
    <w:rsid w:val="00D21B13"/>
    <w:rsid w:val="00D25B5B"/>
    <w:rsid w:val="00D27B64"/>
    <w:rsid w:val="00D40ECB"/>
    <w:rsid w:val="00D43180"/>
    <w:rsid w:val="00D50FA7"/>
    <w:rsid w:val="00DA46E2"/>
    <w:rsid w:val="00DA74B1"/>
    <w:rsid w:val="00DC2480"/>
    <w:rsid w:val="00DD2458"/>
    <w:rsid w:val="00DD3238"/>
    <w:rsid w:val="00DF26C5"/>
    <w:rsid w:val="00E731C3"/>
    <w:rsid w:val="00ED51FA"/>
    <w:rsid w:val="00F049E3"/>
    <w:rsid w:val="00F41051"/>
    <w:rsid w:val="00F41CCC"/>
    <w:rsid w:val="00F51B13"/>
    <w:rsid w:val="00F55123"/>
    <w:rsid w:val="00F60FE8"/>
    <w:rsid w:val="00F64F1E"/>
    <w:rsid w:val="00F72639"/>
    <w:rsid w:val="00F75F7D"/>
    <w:rsid w:val="00F955AC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272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16</cp:revision>
  <dcterms:created xsi:type="dcterms:W3CDTF">2026-02-11T13:58:00Z</dcterms:created>
  <dcterms:modified xsi:type="dcterms:W3CDTF">2026-02-13T20:01:00Z</dcterms:modified>
</cp:coreProperties>
</file>